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276" w:rsidRPr="006A02A5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584276" w:rsidRPr="006A02A5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584276" w:rsidRPr="006A02A5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75</w:t>
      </w: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 xml:space="preserve"> заседание ЗСЛО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28 января 2026</w:t>
      </w:r>
      <w:r w:rsidRPr="006A02A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:rsidR="00584276" w:rsidRDefault="00584276" w:rsidP="00584276"/>
    <w:tbl>
      <w:tblPr>
        <w:tblW w:w="99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Баев Михаил Александрович – оператор машинного доения акционерного общества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Судаково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Бауков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Сергеевич – директор филиала акционерного общества "Газпром газораспределение Ленинградская область" в г. Тосно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Бражников Виктор Александрович – директор муниципального автономного образовательного учреждения дополнительного образования спортивная школа "Малахит"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Волкова Валентина Николаевна – художник-конструктор концертного костюма муниципального бюджетного учреждения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народного творчества им. Ю.П.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 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Захарова"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Герасимов Сергей Георгиевич – водитель автомобиля общества с ограниченной ответственностью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Григорьев Андрей Борисович – монтажник сантехнических систем и оборудования 5 разряда ЖРЭУ-7 акционерного общества "Жилье" (муниципальное образование Тихвинский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Захарова Ирина Эдуардовна – администратор-кассир общества с ограниченной ответственностью "Современная Медицинская Служба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СтомаМедСервис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+"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 Виктор Михайлович – глава Ломоносовского муниципального района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 Максим Сергеевич – начальник рельсосварочного предприятия № 1 – структурного подразделения общества с ограниченной ответственностью "РСП-М"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Калинкин Александр Алексеевич – генеральный директор общества с ограниченной ответственностью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СтройСтандарт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Тихвинский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Королёв Геннадий Юрьевич – водитель автомобиля 1 класса государственного бюджетного учреждения "Автобаза Правительства Ленинградской области"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Кравцов Евгений Владимирович – специалист первой категории отдела материально-технического и хозяйственного обеспечения управления делами аппарата Законодательного собрания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Красиков Николай Васильевич – производитель работ (прораб) акционерного общества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Судаково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Куганов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Анатольевич – директор Выборгского филиала общества с ограниченной ответственностью "Завод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Технофлекс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Курбатова Татьяна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Севастьяновна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разнорабочий муниципального бюджетного учреждения "Благоустройство"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Агалатовского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Всеволожского муниципального района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Лопасова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Алла Александровна – индивидуальный предприниматель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Лысенко Наталия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Савична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художник-конструктор муниципального казенного учреждения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ремесел"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Мальцев Дмитрий Валерьевич – машинист тепловоза (маневровое движение) локомотивных бригад Участка эксплуатации Волховстрой Эксплуатационного локомотивного депо Волховстрой Октябрьской дирекции тяги – структурного подразделения Дирекции тяги – филиала открытого акционерного общества "Российские железные дороги"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Медведев Владимир Александрович – инструктор-методист по месту жительства муниципального автономного образовательного учреждения дополнительного образования спортивная школа "Малахит" (муниципальное образование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Мясников Александр Юрьевич – заместитель главы администрации муниципального образования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 по безопасности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Невельская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Николаевна – руководитель кружка муниципального казенного учреждения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дом культуры" муниципального образования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Лопухинское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 (муниципальное образование Ломоносовский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Новокрещенова Нина Николаевна – заместитель главного бухгалтера общества с ограниченной ответственностью "Современная Медицинская Служба"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Огнянников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Петр Германович – директор муниципального бюджетного учреждения "Память" муниципального образования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Заневское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поселение" Всеволожского муниципального района Ленинградской области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Охотникова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Николаевна – генеральный директор общества с ограниченной ответственностью "Кадис"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Рябова Татьяна Ивановна – бухгалтер расчетного стола общества с ограниченной ответственностью "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Суйдинское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Гатчинский муниципальный округ)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Сахаров Константин Николаевич – водитель автомобиля 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II</w:t>
            </w: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класса государственного бюджетного учреждения "Автобаза Правительства Ленинградской области"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Смирнова Жанна Геннадьевна – начальник абонентского отдела Территориального управления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 акционерного общества "Единый информационно-расчетный центр Ленинградской области"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Смольская Марина Николаевна – преподаватель баяна, аккордеона, оркестра русских народных инструментов и концертмейстера муниципального бюджетного учреждения дополнительного образования "Детская школа искусств имени Н.А. Римского-Корсакова" (муниципальное образование Тихвинский муниципальный район)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Соколова Татьяна Владимировна – заведующая магазином – продавец </w:t>
            </w:r>
            <w:proofErr w:type="spellStart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районного потребительского общества</w:t>
            </w:r>
          </w:p>
        </w:tc>
      </w:tr>
      <w:tr w:rsidR="00584276" w:rsidRPr="00B5641E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B5641E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64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Цирков Павел Дмитриевич – концертмейстер муниципального бюджетного учреждения дополнительного образования "Детская школа искусств имени Н.А. Римского-Корсакова" (муниципальное образование Тихвинский муниципальный район)</w:t>
            </w:r>
          </w:p>
        </w:tc>
      </w:tr>
    </w:tbl>
    <w:p w:rsidR="00584276" w:rsidRPr="00B5641E" w:rsidRDefault="00584276" w:rsidP="00584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4276" w:rsidRDefault="00584276" w:rsidP="00584276"/>
    <w:p w:rsidR="00584276" w:rsidRPr="003B6ED9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584276" w:rsidRPr="003B6ED9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584276" w:rsidRPr="003B6ED9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77 (внеочередное) заседание ЗСЛО от 10 февраля</w:t>
      </w: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584276" w:rsidRPr="003B6ED9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Васильева Людмила Геннадьевна – врач-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дерматовенеролог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кабинета врача-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дерматовенеролога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поликлиники государственного бюджетного учреждения здравоохранения Ленинградской области "Всеволожская клиническая межрайонная больница"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Дорохова Елена Валентиновна – лифтер хозяйственного отдела государственного бюджетного учреждения здравоохранения Ленинградской области "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Елисеева Светлана Васильевна – воспитатель муниципального бюджетного дошкольного образовательного учреждения "Детский сад № 41 комбинированного вида" (муниципальное образование Гатчинский муниципальный округ)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Колобов Игорь Владимирович – генеральный директор общества с ограниченной ответственностью "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Древпром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Полункина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Михайловна – экономист по договорной и претензионной работе группы договорно-правовой работы межрайонного отдела вневедомственной охраны по </w:t>
            </w:r>
            <w:proofErr w:type="spellStart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Лодейнопольскому</w:t>
            </w:r>
            <w:proofErr w:type="spellEnd"/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району Ленинградской области – филиала федерального государственного казенного учреждения "Управление вневедомственной охраны войск национальной гвардии Российской Федерации по г. Санкт-Петербургу и Ленинградской области"</w:t>
            </w:r>
          </w:p>
        </w:tc>
      </w:tr>
      <w:tr w:rsidR="00584276" w:rsidRPr="003B6ED9" w:rsidTr="00E34532">
        <w:tc>
          <w:tcPr>
            <w:tcW w:w="9967" w:type="dxa"/>
            <w:shd w:val="clear" w:color="auto" w:fill="auto"/>
          </w:tcPr>
          <w:p w:rsidR="00584276" w:rsidRPr="003B6ED9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B6ED9">
              <w:rPr>
                <w:rFonts w:ascii="Times New Roman" w:eastAsia="Times New Roman" w:hAnsi="Times New Roman"/>
                <w:spacing w:val="-5"/>
                <w:sz w:val="28"/>
                <w:szCs w:val="28"/>
                <w:lang w:eastAsia="ru-RU"/>
              </w:rPr>
              <w:t xml:space="preserve">Яковлева Наталья </w:t>
            </w:r>
            <w:proofErr w:type="spellStart"/>
            <w:r w:rsidRPr="003B6ED9">
              <w:rPr>
                <w:rFonts w:ascii="Times New Roman" w:eastAsia="Times New Roman" w:hAnsi="Times New Roman"/>
                <w:spacing w:val="-5"/>
                <w:sz w:val="28"/>
                <w:szCs w:val="28"/>
                <w:lang w:eastAsia="ru-RU"/>
              </w:rPr>
              <w:t>Брониславовна</w:t>
            </w:r>
            <w:proofErr w:type="spellEnd"/>
            <w:r w:rsidRPr="003B6ED9">
              <w:rPr>
                <w:rFonts w:ascii="Times New Roman" w:eastAsia="Times New Roman" w:hAnsi="Times New Roman"/>
                <w:spacing w:val="-5"/>
                <w:sz w:val="28"/>
                <w:szCs w:val="28"/>
                <w:lang w:eastAsia="ru-RU"/>
              </w:rPr>
              <w:t xml:space="preserve"> – младший воспитатель муниципального</w:t>
            </w:r>
            <w:r w:rsidRPr="003B6ED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бюджетного дошкольного образовательного учреждения "Детский сад № 41 комбинированного вида" (муниципальное образование Гатчинский муниципальный округ)</w:t>
            </w:r>
          </w:p>
        </w:tc>
      </w:tr>
    </w:tbl>
    <w:p w:rsidR="00584276" w:rsidRPr="003B6ED9" w:rsidRDefault="00584276" w:rsidP="00584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4276" w:rsidRDefault="00584276" w:rsidP="00584276"/>
    <w:p w:rsidR="00584276" w:rsidRPr="00CA1F52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F52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584276" w:rsidRPr="00CA1F52" w:rsidRDefault="00584276" w:rsidP="00584276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F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Законодательного собрания Ленинградской области</w:t>
      </w:r>
    </w:p>
    <w:p w:rsidR="00584276" w:rsidRPr="00CA1F52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78 заседание ЗСЛО от 25 февраля</w:t>
      </w:r>
      <w:r w:rsidRPr="00CA1F52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584276" w:rsidRPr="00CA1F52" w:rsidRDefault="00584276" w:rsidP="0058427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67"/>
      </w:tblGrid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Антипова Елена Александровна – заместитель начальника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Баранов Николай Александрович – подполковник, начальник штаба – заместитель командира части войсковой части 6963 Северо-Западного округа войск национальной гвардии Российской Федерации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Баранова Татьяна Васильевна – медицинская сестра отделения для оказания помощи взрослому населению стоматологической поликлиники государственного бюджетного учреждения здравоохранения Ленинградской области "Гатчинская клиническая межрайонная больница"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Богдашова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Германовна – заведующий отделом организации питания (кафе) автономного муниципального учреждения "Культурно-досуговый центр "Южный" Всеволожского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Бондарева Вера Викторовна – заведующая филиалом Тихвинского филиала государственного бюджетного учреждения культуры Ленинградской области "Музейное агентство" – Тихвинского историко-мемориального и архитектурно-художественного музея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Буравлёв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Алексей Владимирович – водитель автомобиля государственного бюджетного учреждения "Автобаза Правительства Ленинградской области"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Буслаева Ольга Владимировна – заместитель руководителя аппарата (секретариата) совета депутатов Гатчинского муниципального округа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Викулова Ирина Анатольевна – учитель муниципального общеобразовательного учреждения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начальная общеобразовательная школа"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Виноградов Олег Игоревич – преподаватель муниципального образовательного учреждения дополнительного образования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 им. Н.К. Рериха"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Вирунен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Алексеевна – заместитель начальника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Власов Сергей Владимирович – ведущий специалист финансово-материального отдела муниципального казенного учреждения "Централизованная бухгалтерия комитета образования администрации муниципального образования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Ганецкая Светлана Викторовна – директор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агропромышленный техникум"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Гинзбург Анастасия Александровна – заместитель начальника Гатчинского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Говоров Николай Михайлович – пенсионер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Гордеева Татьяна Николаевна – преподаватель муниципального бюджетного учреждения дополнительного образования "Детская школа искусств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Канталия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Выборгский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Грушина Татьяна Николаевна – заведующий муниципальным казенным дошкольным образовательным учреждением "Детский сад № 7"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Елизарова Татьяна Петровна – заместитель начальника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 картографии по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Жихарева Татьяна Александровна – заместитель директора государственного бюджетного учреждения Ленинградской области "Многофункциональный центр предоставления государственных и муниципальных услуг"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Журин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Валентинович – сварщик участка ЖХ Большой Сабск общества с ограниченной ответственностью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управляющая компания"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Иванова Людмила Сергеевна – контролер билетов государственного бюджетного учреждения культуры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драматический театр-студия "Апрель"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Иванова Нина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Викентьевна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мастер муниципального бюджетного учреждения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 "Зеленый город"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Киш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Иосифовна – мастер участка благоустройства муниципального казенного учреждения "Управление проектно-строительных работ муниципального образования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Киришское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Ковалева Светлана Александровна – главный специалист методического отдела муниципального казенного учреждения "Выборгский районный информационно-методический центр"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Кокорич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Михайловна – преподаватель специальных дисциплин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агропромышленный техникум"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Колтунов Игорь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Исакович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генеральный директор общества с ограниченной ответственностью "Жилищно-коммунальная компания" (муниципальное образование Всеволожский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Кондратенков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Александр Владимирович – консультант отдела электронно-технологического обеспечения управления делами аппарата Законодательного собрания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Котельникова Марина Валерьевна – главный специалист отдела выдачи разрешений комитета по архитектуре и градостроительной деятельности администрации Гатчинского муниципального округа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Кузнецов Виталий Леонидович – тракторист котельной акционерного общества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Сосновоагропромтехника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Куценко Наталья Викторовна – консультант отдела организационного обеспечения управления организационного и документационного обеспечения аппарата Законодательного собрания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Логинова Татьяна Витальевна – учитель-логопед муниципального бюджетного дошкольного образовательного учреждения № 2 "Детский сад комбинированного вида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г.п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 Ульяновка"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Лысова Людмила Валентиновна – маляр 4 разряда Строительной группы общества с ограниченной ответственностью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Жилкомсервис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 Пикалево"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Макаренко Алексей Владимирович – председатель правления общественной межрегиональной историко-патриотической поисковой организации "Доблесть"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Максимова Светлана Витальевна – заместитель председателя контрольно-счетной палаты муниципального образования Гатчинский муниципальный округ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Маливаник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Валерьевна – учитель муниципального общеобразовательного учреждения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Малюкова Галина Сергеевна – старший бухгалтер администрации Звездинского управления общества с ограниченной ответственностью "Жилищно-коммунальная компания" (муниципальное образование Всеволожский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Меньшикова Елена Витальевна – главный специалист-бухгалтер отдела учета и отчетности администрации Кировского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Минин Сергей Викторович – пенсионер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Никаноров Владимир Владимирович – заведующий отделом муниципального контроля администрации муниципального образования Тихвинский муниципальный район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Никифорова Елена Юрьевна – учитель начальных классов муниципального бюджетного общеобразовательного учреждения "Гатчинская гимназия им. К.Д. Ушинского"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Орлова Марина Викторовна – заведующий отделом музея государственного бюджетного учреждения культуры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Староладожский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историко-архитектурный и археологический музей-заповедник"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Паршина Наталия Александровна – администратор муниципального бюджетного учреждения "Гатчинский городской Дом культуры"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Резинкин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Игорь Евгеньевич – глава администрации муниципального образования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Будогощское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Свеженцева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Людмила Николаевна – главный специалист муниципального казенного учреждения "Центр учета и расчетов", член территориальной избирательной комиссии Всеволожского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Семенов Алексей Анатольевич – водитель Администрации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Сергеева Елена Андреевна – главный специалист-бухгалтер отдела учета и отчетности администрации Кировского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Смирнова Людмила Васильевна – менеджер по персоналу общества с ограниченной ответственностью "ПАРТНЕР-СВ"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Сомов Вадим Евсеевич – пенсионер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Стасюкинене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Мария Валерьевна – заместитель директора Ленинградского областного государственного бюджетного учреждения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комплексный центр социального обслуживания населения "Береника"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Сумерин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Владимир Николаевич – глава администрации Борского сельского поселения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Трифанова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Анна Викторовна – режиссер вепсского театра кукол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Пейвейне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филиала государственного бюджетного учреждения культуры Ленинградской области "Дом народного творчества" "Вепсский центр фольклора"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Федина Виктория Анатольевна – заведующий стационарным отделением с временным проживанием для совершеннолетних граждан Ленинградского областного государственного бюджетного учреждения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комплексный центр социального обслуживания населения "Береника"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Федорова Марина Анатольевна – начальник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отдела Управления Федеральной службы государственной регистрации, кадастра и картографии по 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Фролова Елена Леонидовна – директор муниципального автономного учреждения культуры "Городской культурный центр "Арт-Карусель" (муниципальное образование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округ)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Цветкова Светлана Ивановна – комендант общежития 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института (филиала) государственного автономного образовательного учреждения высшего образования Ленинградской области "Ленинградский государственный университет имени А.С. Пушкина"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Чумак Ульяна Вадимовна – заместитель директора по финансовым вопросам государственного бюджетного учреждения Ленинградской области "Многофункциональный центр предоставления государственных и муниципальных услуг"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Шехованова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Григорьевна – медицинский регистратор регистратуры поликлиники государственного бюджетного учреждения здравоохранения Ленинградской области "Выборгская детская районная больница"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Шингаркина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Марина Анатольевна – главный специалист-бухгалтер отдела учета и отчетности администрации Кировского муниципального района Ленинградской области</w:t>
            </w:r>
          </w:p>
        </w:tc>
      </w:tr>
      <w:tr w:rsidR="00584276" w:rsidRPr="00CA1F52" w:rsidTr="00E34532">
        <w:trPr>
          <w:cantSplit/>
        </w:trPr>
        <w:tc>
          <w:tcPr>
            <w:tcW w:w="9967" w:type="dxa"/>
            <w:shd w:val="clear" w:color="auto" w:fill="auto"/>
          </w:tcPr>
          <w:p w:rsidR="00584276" w:rsidRPr="00CA1F52" w:rsidRDefault="00584276" w:rsidP="00E345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Янауэр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Борисовна – главный врач государственного автономного учреждения здравоохранения Ленинградской области "</w:t>
            </w:r>
            <w:proofErr w:type="spellStart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Киришская</w:t>
            </w:r>
            <w:proofErr w:type="spellEnd"/>
            <w:r w:rsidRPr="00CA1F5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стоматологическая поликлиника"</w:t>
            </w:r>
          </w:p>
        </w:tc>
      </w:tr>
    </w:tbl>
    <w:p w:rsidR="00584276" w:rsidRPr="00CA1F52" w:rsidRDefault="00584276" w:rsidP="0058427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4276" w:rsidRDefault="00584276" w:rsidP="00584276"/>
    <w:p w:rsidR="00AE110D" w:rsidRPr="003B6ED9" w:rsidRDefault="00AE110D" w:rsidP="00AE110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Список лиц, награжденных Почетным дипломом </w:t>
      </w:r>
    </w:p>
    <w:p w:rsidR="00AE110D" w:rsidRPr="003B6ED9" w:rsidRDefault="00AE110D" w:rsidP="00AE110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AE110D" w:rsidRPr="003B6ED9" w:rsidRDefault="00AE110D" w:rsidP="00AE110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80 (внеочередное) заседание ЗСЛО от 25 марта</w:t>
      </w:r>
      <w:r w:rsidRPr="003B6ED9">
        <w:rPr>
          <w:rFonts w:ascii="Times New Roman" w:eastAsia="Times New Roman" w:hAnsi="Times New Roman"/>
          <w:sz w:val="28"/>
          <w:szCs w:val="28"/>
          <w:lang w:eastAsia="ru-RU"/>
        </w:rPr>
        <w:t xml:space="preserve"> 2026 года</w:t>
      </w:r>
    </w:p>
    <w:p w:rsidR="00AE110D" w:rsidRDefault="00AE110D" w:rsidP="00AE110D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Агафонова Елена Ильинична – ведущий инспектор военно-учетного стола Рождественского территориального управления Гатчинского муниципального округа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Алексеев Дмитрий Юрьевич – администратор баз данных отдела административного обеспечения и информатизации администрации муниципального образования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Сертоловское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Антонова Галина Васильевна – главный специалист отдела опеки и попечительства администрации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Архипова Злата Анатольевна – начальник отдела камеральных проверок № 1 Межрайонной ИФНС России № 2 по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Афанасьев Александр Николаевич – водитель автомобиля социальных перевозок обособленного подразделения Социальные перевозки – Волхов общества с ограниченной ответственностью "Пальмира"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Баскакова Людмила Петровна – помощник руководителя цеха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тепловодогазовоздухоснабжения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акционерного общества "Апатит"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Берснева Светлана Николаевна – заведующая отделом массовых мероприятий муниципального бюджетного учреждения культуры "Культурный центр "Фортуна" (муниципальное образование Кировский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Бирюкова Светлана Анатольевна – начальник финансового отдела – главный бухгалтер администрации муниципального образования Аннинское городское поселение Ломоносовского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Борискина Инга Юрьевна – начальник экономического отдела акционерного общества "ПРИБОРОСТРОИТЕЛЬ" (муниципальное образование Выборгский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Буланова Анна Николаевна – главный бухгалтер муниципального автономного учреждения "Электросеть" Гатчинского муниципального округа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Васильева Елена Валерьевна – заместитель главы администрации муниципального образования Аннинское городское поселение Ломоносовского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Волкова Алла Николаевна – исполняющий обязанности начальника отдела кадров отдела кадров государственного бюджетного учреждения здравоохранения Ленинградской области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Вольф Ирина Александровна – учитель химии и биологии муниципального бюджетного общеобразовательного учреждения "Коммунарская средняя общеобразовательная школа № 2" (муниципальное образование Гатчинский муниципальный округ)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Высоцкая Зинаида Александровна – учитель русского языка и литературы муниципального бюджетного общеобразовательного учреждения "Средняя общеобразовательная школа № 10" (муниципальное образование Выборгский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Герасимова Ольга Алексеевна – заведующая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Алеховщинской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центральной сельской библиотекой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Алеховщинского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объединения муниципальных сельских библиотек муниципального казенного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Алеховщинский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центр культуры и досуга"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Горохова Елена Сергеевна – заместитель директора государственного бюджетного учреждения Ленинградской области центр помощи детям-сиротам и детям, оставшимся без попечения родителей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Каложицкий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ресурсный центр по содействию семейному устройству"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Гришина Светлана Павловна – врач-стоматолог-терапевт общества с ограниченной ответственностью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АльфаДент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" (муниципальное образование Тихвинский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Давыдова Светлана Николаевна – врач-стоматолог детский стоматологического отделения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поликлиники государственного бюджетного учреждения здравоохранения Ленинградской области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клиническая межрайонная больница"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Дмитриева Ольга Николаевна – ведущий специалист аппарата совета депутатов муниципального образования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Дробышевский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Олеа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Викторович – майор полиции, старший оперуполномоченный отдела экономической безопасности и противодействия коррупции УМВД России "Гатчинское"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Ежова Наталья Леонидовна – директор общества с ограниченной ответственностью "Фармация"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Елина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Владимировна – ведущий специалист организационного сектора администрации Ефимовского городского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Ефимов Василий Васильевич – слесарь аварийно-восстановительных работ общества с ограниченной ответственностью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ЭкоСервис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Захарова Татьяна Евгеньевна – главный бухгалтер администрации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Оредежского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Знаменский Владимир Васильевич – токарь общества с ограниченной ответственностью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Ремонтно-Эксплуатационная Служба"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Калинин Андрей Евгеньевич – заместитель директора по административно-хозяйственной части муниципального автономного учреждения "Социально-культурный комплекс "Космонавт"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Кирюшкина Валентина Анатольевна – пенсионер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Кондрашов Алексей Олегович – глава администрации Ломоносовского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Котрусова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Валентиновна – главный специалист – бухгалтер администрации муниципального образования Аннинское городское поселение Ломоносовского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Круглова Наталья Анатольевна – учитель истории и обществознания муниципального общеобразовательного учреждения "Средняя общеобразовательная школа № 6 им. Героя Советского Союза В.П. Грицкова"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Кутыева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Наталья Александровна – начальник отдела анализа и прогнозирования Межрайонной ИФНС России № 2 по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Кучеров Александр Владимирович – мастер общества с ограниченной ответственностью "ВЖХ"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Лазарева Надежда Валерьевна – специалист 1 категории администрации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Оредежского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Ларькова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Ивановна – пенсионер, председатель первичной ветеранской организации "Дошкольные учреждения" общественной организации ветеранов (пенсионеров) войны, труда МО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Пикалёвское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Леонтьева Наталья Анатольевна – заведующая художественно-постановочной частью муниципального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Шугозерский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досуговый центр" (муниципальное образование Тихвинский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Линьков Андрей Викторович – мастер по ремонту технологического оборудования участка по ремонту технологического оборудования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общества с ограниченной ответственностью "Механик"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Логинова Светлана Николаевна – главный бухгалтер государственного бюджетного учреждения Ленинградской области центр помощи детям-сиротам и детям, оставшимся без попечения родителей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Каложицкий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ресурсный центр по содействию семейному устройству"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Лупашева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Александровна – воспитатель муниципального бюджетного общеобразовательного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 им. А.С. Пушкина"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Малевинская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Мария Николаевна – главный бухгалтер муниципального бюджетного учреждения культуры "Первомайский центр культуры и досуга" Первомайского сельского поселения Выборгского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Марданов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Эльдар Алик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оглы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слесарь-ремонтник акционерного общества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Судаково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Мельникова Инна Геннадьевна – директор муниципального бюджетного учреждения "Библиотека – социокультурный центр "Тэффи" (муниципальное образование Тихвинский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Миронова Надежда Александровна – специалист абонентского отдела территориального управления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 акционерного общества "Единый информационно-расчетный центр Ленинградской области"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Немешев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Мерхайдар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Сямиулович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главный специалист по вопросам ГО и ЧС, ПБ и информационному обеспечению администрации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Шапкинского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Нефёдова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Анатольевна – ведущий специалист группы автоматизации систем документооборота отдела технической поддержки пользователей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филиала общества с ограниченной ответственностью "Инжиниринговый центр ФосАгро"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Овсянникова Екатерина Алексеевна – делопроизводитель муниципального бюджетного дошкольного образовательного учреждения "Детский сад комбинированного вида" п. 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Опевалова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Сергеевна – специалист по методике клубной работы муниципального бюджетного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Батовский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культурно-досуговый центр" (муниципальное образование Гатчинский муниципальный округ)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Подкопаева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Сергеевна – заместитель директора по учебно-воспитательной работе муниципального бюджетного общеобразовательного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Ивангородская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 имени Н.П. Наумова"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Пономарева Ирина Леонидовна – учитель истории, заместитель директора по учебно-воспитательной работе муниципального бюджетного общеобразовательного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Ивангородская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средняя общеобразовательная школа № 1 имени Н.П. Наумова"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Пучкова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Светлана Юрьевна – преподаватель муниципального бюджетного образовательного учреждения дополнительного образования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Пюкко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Наталия Валериевна – учитель начальных классов муниципального бюджетного общеобразовательного учреждения "Средняя общеобразовательная школа № 10" (муниципальное образование Выборгский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Рагозина Светлана Леонидовна – преподаватель государственного автономного профессионального образовательного учреждения Ленинградской области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политехнический техникум"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Резникова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Татьяна Викторовна – учитель музыки муниципального бюджетного общеобразовательного учреждения "Гатчинская средняя общеобразовательная школа № 4 с углубленным изучением отдельных предметов"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Савельева Наталья Валерьевна – менеджер отдела справочно-информационного обслуживания общества с ограниченной ответственностью "Ладога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ИнфоЦентр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Сачаво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Марина Валерьевна – начальник отдела кадров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Севрюкова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Валентина Александровна – главный бухгалтер общества с ограниченной ответственностью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ПриладожскЖКХ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Приладожского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городского поселения Кировского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Семенин Вадим Викторович – председатель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Тосненской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районной общественной организации ветеранов (пенсионеров) войны, труда, Вооруженных Сил и правоохранительных органов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Семенова Ирина Николаевна – главный специалист муниципального казенного учреждения "Централизованная бухгалтерия образовательных учреждений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Соколова Ирина Александровна – воспитатель муниципального бюджетного дошкольного образовательного учреждения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детский сад № 12 общеразвивающего вида с приоритетным осуществлением деятельности по физическому развитию детей"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Соловьева Анна Николаевна – оператор машинного доения акционерного общества "Племенной завод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Гомонтово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Солоп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Станислав Петрович – директор муниципального унитарного предприятия "Водоканал" г. Гатчина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Суетова Елена Павловна – воспитатель муниципального дошкольного образовательного учреждения "Детский сад № 28 комбинированного вида"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Сухина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Вера Геннадьевна – главный специалист администрации муниципального образования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Сабское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сельское поселение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Тарасова Елена Тимофеевна – акушер поликлиники государственного бюджетного учреждения здравоохранения Ленинградской области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Волосовская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межрайонная больница"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Тестова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Елена Леонидовна – председатель контрольно-счетной палаты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Ткачёва Алла Анатольевна – воспитатель муниципального дошкольного образовательного учреждения "Детский сад № 28 комбинированного вида" (муниципальное образование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Тырсин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Николай Алексеевич – старший прапорщик полиции, младший инструктор (снайпер) 1 оперативного отделения 1 оперативного взвода 1 оперативной роты ОМОН "Балтика" (на транспорте) Главного управления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Росгвардии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 г. Санкт-Петербургу и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Федотова Надежда Валентиновна – специалист по фольклору муниципального казенного учреждения культурно-досугового центра "Родник" администрации Дзержинского сельского поселения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Лужского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Фоменкова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Викторовна – начальник отдела жилищно-коммунального хозяйства и управления муниципальным имуществом Комитета по городскому хозяйству администрации муниципального образования 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Хмелев Анатолий Алексеевич – водитель общества с ограниченной ответственностью "Комбинат благоустройства" Выборгского района Ленинградской области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Чишегорова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Ирина Валентиновна – начальник отдела по учету и отчетности – главный бухгалтер Администрации муниципального образования "</w:t>
            </w: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 Ленинградской области"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Шеина Татьяна Всеволодовна – учитель музыки муниципального бюджетного общеобразовательного учреждения "Коммунарская средняя общеобразовательная школа № 2" (муниципальное образование Гатчинский муниципальный округ)</w:t>
            </w:r>
          </w:p>
        </w:tc>
      </w:tr>
      <w:tr w:rsidR="00AE110D" w:rsidRPr="009946A7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9946A7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Ястребова</w:t>
            </w:r>
            <w:proofErr w:type="spellEnd"/>
            <w:r w:rsidRPr="009946A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Галина Владимировна – врач-стоматолог-терапевт лечебно-хирургического отделения стоматологической поликлиники государственного бюджетного учреждения здравоохранения Ленинградской области "Тихвинская межрайонная больница им. А.Ф. Калмыкова"</w:t>
            </w:r>
          </w:p>
        </w:tc>
      </w:tr>
    </w:tbl>
    <w:p w:rsidR="00AE110D" w:rsidRPr="009946A7" w:rsidRDefault="00AE110D" w:rsidP="00AE110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110D" w:rsidRDefault="00AE110D" w:rsidP="00AE110D"/>
    <w:p w:rsidR="00AE110D" w:rsidRPr="00F06449" w:rsidRDefault="00AE110D" w:rsidP="00AE110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Список лиц, награжденных Почетным дипломом </w:t>
      </w:r>
    </w:p>
    <w:p w:rsidR="00AE110D" w:rsidRPr="00F06449" w:rsidRDefault="00AE110D" w:rsidP="00AE110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Законодательного собрания Ленинградской области</w:t>
      </w:r>
    </w:p>
    <w:p w:rsidR="00AE110D" w:rsidRPr="00F06449" w:rsidRDefault="00AE110D" w:rsidP="00AE110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83</w:t>
      </w: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 xml:space="preserve"> (внеочередное) заседание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29 апреля </w:t>
      </w:r>
      <w:r w:rsidRPr="00F06449">
        <w:rPr>
          <w:rFonts w:ascii="Times New Roman" w:eastAsia="Times New Roman" w:hAnsi="Times New Roman"/>
          <w:sz w:val="28"/>
          <w:szCs w:val="28"/>
          <w:lang w:eastAsia="ru-RU"/>
        </w:rPr>
        <w:t>ЗСЛО от 2026 года</w:t>
      </w:r>
    </w:p>
    <w:p w:rsidR="00AE110D" w:rsidRPr="00C8459C" w:rsidRDefault="00AE110D" w:rsidP="00AE110D">
      <w:pPr>
        <w:jc w:val="center"/>
        <w:rPr>
          <w:sz w:val="28"/>
          <w:szCs w:val="28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34"/>
      </w:tblGrid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Абеляшева</w:t>
            </w:r>
            <w:proofErr w:type="spellEnd"/>
            <w:r w:rsidRPr="00F21BE9">
              <w:rPr>
                <w:sz w:val="28"/>
                <w:szCs w:val="28"/>
              </w:rPr>
              <w:t xml:space="preserve"> Ольга Борисовна – воспитатель муниципального дошкольного образовательного учреждения "Детский сад Незабудка" (муниципальное образование Тихвинский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Алексеева Наталия Александровна – пенсионер, председатель некоммерческой общественной организации "Всеволожский городской Совет ветеранов"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Андреева Вера Евгеньевна – уборщик служебных помещений муниципального автономного учреждения "Социально-культурный комплекс "Космонавт" (муниципальное образование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Аносова Анастасия Михайловна – заместитель руководителя Администрации Губернатора и Правительства Ленинградской области – начальник управления профилактики коррупционных и иных правонарушений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Антонова Светлана Ивановна – воспитатель муниципального бюджетного общеобразовательного учреждения "Средняя общеобразовательная школа "Никольский центр образования № 2"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Тосненский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Белешова</w:t>
            </w:r>
            <w:proofErr w:type="spellEnd"/>
            <w:r w:rsidRPr="00F21BE9">
              <w:rPr>
                <w:sz w:val="28"/>
                <w:szCs w:val="28"/>
              </w:rPr>
              <w:t xml:space="preserve"> Виолетта Вячеславовна – главный специалист отдела опеки и попечительства комитета социальной защиты населения администрации муниципального образования Тихвинский муниципальный район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Биякина</w:t>
            </w:r>
            <w:proofErr w:type="spellEnd"/>
            <w:r w:rsidRPr="00F21BE9">
              <w:rPr>
                <w:sz w:val="28"/>
                <w:szCs w:val="28"/>
              </w:rPr>
              <w:t xml:space="preserve"> Елена Юрьевна – заведующий аптечной организацией общества с ограниченной ответственностью "Фармация"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Лужский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Богатова Зоя Александровна – дневной вахтер муниципального казенного учреждения "</w:t>
            </w:r>
            <w:proofErr w:type="spellStart"/>
            <w:r w:rsidRPr="00F21BE9">
              <w:rPr>
                <w:sz w:val="28"/>
                <w:szCs w:val="28"/>
              </w:rPr>
              <w:t>Лопухинский</w:t>
            </w:r>
            <w:proofErr w:type="spellEnd"/>
            <w:r w:rsidRPr="00F21BE9">
              <w:rPr>
                <w:sz w:val="28"/>
                <w:szCs w:val="28"/>
              </w:rPr>
              <w:t xml:space="preserve"> дом культуры" муниципального образования </w:t>
            </w:r>
            <w:proofErr w:type="spellStart"/>
            <w:r w:rsidRPr="00F21BE9">
              <w:rPr>
                <w:sz w:val="28"/>
                <w:szCs w:val="28"/>
              </w:rPr>
              <w:t>Лопухинское</w:t>
            </w:r>
            <w:proofErr w:type="spellEnd"/>
            <w:r w:rsidRPr="00F21BE9">
              <w:rPr>
                <w:sz w:val="28"/>
                <w:szCs w:val="28"/>
              </w:rPr>
              <w:t xml:space="preserve"> сельское поселение (муниципальное образование Ломоносовский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Богданова Елена Анатольевна – пенсионер, член первичной ветеранской организации "Дошкольное образование" общественной организации ветеранов (пенсионеров) войны, труда муниципального образования </w:t>
            </w:r>
            <w:proofErr w:type="spellStart"/>
            <w:r w:rsidRPr="00F21BE9">
              <w:rPr>
                <w:sz w:val="28"/>
                <w:szCs w:val="28"/>
              </w:rPr>
              <w:t>Пикалёвское</w:t>
            </w:r>
            <w:proofErr w:type="spellEnd"/>
            <w:r w:rsidRPr="00F21BE9">
              <w:rPr>
                <w:sz w:val="28"/>
                <w:szCs w:val="28"/>
              </w:rPr>
              <w:t xml:space="preserve"> городское поселение </w:t>
            </w:r>
            <w:proofErr w:type="spellStart"/>
            <w:r w:rsidRPr="00F21BE9">
              <w:rPr>
                <w:sz w:val="28"/>
                <w:szCs w:val="28"/>
              </w:rPr>
              <w:t>Бокситогорского</w:t>
            </w:r>
            <w:proofErr w:type="spellEnd"/>
            <w:r w:rsidRPr="00F21BE9">
              <w:rPr>
                <w:sz w:val="28"/>
                <w:szCs w:val="28"/>
              </w:rPr>
              <w:t xml:space="preserve">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Бочкарников</w:t>
            </w:r>
            <w:proofErr w:type="spellEnd"/>
            <w:r w:rsidRPr="00F21BE9">
              <w:rPr>
                <w:sz w:val="28"/>
                <w:szCs w:val="28"/>
              </w:rPr>
              <w:t xml:space="preserve"> Вадим Юрьевич – глава Советского городского поселения Выборгского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Васильева Ольга Викторовна – главный бухгалтер автономной некоммерческой организации "Редакция газеты "</w:t>
            </w:r>
            <w:proofErr w:type="spellStart"/>
            <w:r w:rsidRPr="00F21BE9">
              <w:rPr>
                <w:sz w:val="28"/>
                <w:szCs w:val="28"/>
              </w:rPr>
              <w:t>Тосненский</w:t>
            </w:r>
            <w:proofErr w:type="spellEnd"/>
            <w:r w:rsidRPr="00F21BE9">
              <w:rPr>
                <w:sz w:val="28"/>
                <w:szCs w:val="28"/>
              </w:rPr>
              <w:t xml:space="preserve"> вестник"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Волкова Ольга Анатольевна – заведующая Новосельским фельдшерско-акушерским пунктом – медицинская сестра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Сланцевская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lastRenderedPageBreak/>
              <w:t xml:space="preserve">Волкова Ольга Борисовна – рабочий по комплексной уборке и содержанию домовладений общества с ограниченной ответственностью "ЖЭУ"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Лужский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Воробьева Наталья Владимировна – методист клубного учреждения муниципального бюджетного учреждения "Гатчинский городской Дом культуры"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Гаврилова Марина Сергеевна – начальник юридического сектора юридического сектора общебольничного немедицинского персонала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Лужская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Горобец Галина Алексеевна – медицинская сестра поликлиники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Волосовская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Григорьев Александр Алексеевич – прокальщик 5 разряда цеха соды и поташа акционерного общества "</w:t>
            </w:r>
            <w:proofErr w:type="spellStart"/>
            <w:r w:rsidRPr="00F21BE9">
              <w:rPr>
                <w:sz w:val="28"/>
                <w:szCs w:val="28"/>
              </w:rPr>
              <w:t>Пикалёвская</w:t>
            </w:r>
            <w:proofErr w:type="spellEnd"/>
            <w:r w:rsidRPr="00F21BE9">
              <w:rPr>
                <w:sz w:val="28"/>
                <w:szCs w:val="28"/>
              </w:rPr>
              <w:t xml:space="preserve"> сода"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Бокситогорский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Гурьев Дмитрий Васильевич – командир отделения 55 пожарной части общества с ограниченной ответственностью "Пожарно-спасательная служба 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Душечкина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Ольга Васильевна – консультант отдела организационного обеспечения управления организационного и документационного обеспечения аппарата Законодательного собрания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Егоров Вячеслав Борисович – хормейстер самодеятельного коллектива вепсского фольклорного ансамбля "</w:t>
            </w:r>
            <w:proofErr w:type="spellStart"/>
            <w:r w:rsidRPr="00F21BE9">
              <w:rPr>
                <w:sz w:val="28"/>
                <w:szCs w:val="28"/>
              </w:rPr>
              <w:t>Армас</w:t>
            </w:r>
            <w:proofErr w:type="spellEnd"/>
            <w:r w:rsidRPr="00F21BE9">
              <w:rPr>
                <w:sz w:val="28"/>
                <w:szCs w:val="28"/>
              </w:rPr>
              <w:t>" филиала государственного бюджетного учреждения культуры Ленинградской области "Дом народного творчества" "Вепсский центр фольклора"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Егорова Наталья Николаевна – медицинская сестра терапевтического отделения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Волосовская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Елшина Елена Ивановна – заведующий отделом готовых лекарственных форм общества с ограниченной ответственностью "Фармация"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Лужский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Ерофеев Игорь Васильевич – глава Высоцкого городского поселения Выборгского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Ерохо</w:t>
            </w:r>
            <w:proofErr w:type="spellEnd"/>
            <w:r w:rsidRPr="00F21BE9">
              <w:rPr>
                <w:sz w:val="28"/>
                <w:szCs w:val="28"/>
              </w:rPr>
              <w:t xml:space="preserve"> Павел Леонидович – слесарь аварийно-восстановительных работ 5 разряда участка водоснабжения Винницкого сельского поселения Производственного управления </w:t>
            </w:r>
            <w:proofErr w:type="spellStart"/>
            <w:r w:rsidRPr="00F21BE9">
              <w:rPr>
                <w:sz w:val="28"/>
                <w:szCs w:val="28"/>
              </w:rPr>
              <w:t>Лодейнопольского</w:t>
            </w:r>
            <w:proofErr w:type="spellEnd"/>
            <w:r w:rsidRPr="00F21BE9">
              <w:rPr>
                <w:sz w:val="28"/>
                <w:szCs w:val="28"/>
              </w:rPr>
              <w:t xml:space="preserve"> и </w:t>
            </w:r>
            <w:proofErr w:type="spellStart"/>
            <w:r w:rsidRPr="00F21BE9">
              <w:rPr>
                <w:sz w:val="28"/>
                <w:szCs w:val="28"/>
              </w:rPr>
              <w:t>Подпорожского</w:t>
            </w:r>
            <w:proofErr w:type="spellEnd"/>
            <w:r w:rsidRPr="00F21BE9">
              <w:rPr>
                <w:sz w:val="28"/>
                <w:szCs w:val="28"/>
              </w:rPr>
              <w:t xml:space="preserve"> районов государственного унитарного предприятия "Водоканал Ленинградской области"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Жаглов</w:t>
            </w:r>
            <w:proofErr w:type="spellEnd"/>
            <w:r w:rsidRPr="00F21BE9">
              <w:rPr>
                <w:sz w:val="28"/>
                <w:szCs w:val="28"/>
              </w:rPr>
              <w:t xml:space="preserve"> Игорь Вячеславович – формовщик общества с ограниченной ответственностью "НОР-ПЛАСТ" (муниципальное образование Кировский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lastRenderedPageBreak/>
              <w:t>Жаглова</w:t>
            </w:r>
            <w:proofErr w:type="spellEnd"/>
            <w:r w:rsidRPr="00F21BE9">
              <w:rPr>
                <w:sz w:val="28"/>
                <w:szCs w:val="28"/>
              </w:rPr>
              <w:t xml:space="preserve"> Ирина Владимировна – кассир билетного на железнодорожном транспорте участка </w:t>
            </w:r>
            <w:proofErr w:type="spellStart"/>
            <w:r w:rsidRPr="00F21BE9">
              <w:rPr>
                <w:sz w:val="28"/>
                <w:szCs w:val="28"/>
              </w:rPr>
              <w:t>Волховстроевского</w:t>
            </w:r>
            <w:proofErr w:type="spellEnd"/>
            <w:r w:rsidRPr="00F21BE9">
              <w:rPr>
                <w:sz w:val="28"/>
                <w:szCs w:val="28"/>
              </w:rPr>
              <w:t xml:space="preserve"> направления акционерного общества "Северо-Западная пригородная пассажирская компания" (муниципальное образование Кировский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Жерновникова</w:t>
            </w:r>
            <w:proofErr w:type="spellEnd"/>
            <w:r w:rsidRPr="00F21BE9">
              <w:rPr>
                <w:sz w:val="28"/>
                <w:szCs w:val="28"/>
              </w:rPr>
              <w:t xml:space="preserve"> Мирослава Ивановна – генеральный директор акционерного общества "Первомайское коммунальное предприятие" (муниципальное образование Выборгский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Жуйкова Ирина Геннадьевна – преподаватель ветеринарных дисциплин государственного бюджетного профессионального образовательного учреждения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Беседский</w:t>
            </w:r>
            <w:proofErr w:type="spellEnd"/>
            <w:r w:rsidRPr="00F21BE9">
              <w:rPr>
                <w:sz w:val="28"/>
                <w:szCs w:val="28"/>
              </w:rPr>
              <w:t xml:space="preserve"> сельскохозяйственный техникум"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Волосовский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Иванова Марина Анатольевна – главный бухгалтер общества с ограниченной ответственностью "Фармация"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Лужский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Исаева Татьяна Ивановна – пенсионер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Волховский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Копыльцова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Лидия Алексеевна – оператор связи 1 класса отделения почтовой связи Бокситогорск 187650 Тихвинского почтамта Управления федеральной почтовой связи г. Санкт-Петербурга и Ленинградской области – филиала акционерного общества "Почта России"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Крапивина Ирина Викторовна – юрисконсульт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Приозерская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Крылова Ольга Борисовна – эксперт 1 категории Ленинградского областного государственного казенного учреждения "Центр социальной защиты населения" филиал в Кировском районе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Кулаков Игорь Николаевич – водитель 56 пожарной части общества с ограниченной ответственностью "Пожарно-спасательная служба 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Лайпякова</w:t>
            </w:r>
            <w:proofErr w:type="spellEnd"/>
            <w:r w:rsidRPr="00F21BE9">
              <w:rPr>
                <w:sz w:val="28"/>
                <w:szCs w:val="28"/>
              </w:rPr>
              <w:t xml:space="preserve"> Ольга </w:t>
            </w:r>
            <w:proofErr w:type="spellStart"/>
            <w:r w:rsidRPr="00F21BE9">
              <w:rPr>
                <w:sz w:val="28"/>
                <w:szCs w:val="28"/>
              </w:rPr>
              <w:t>Ирановна</w:t>
            </w:r>
            <w:proofErr w:type="spellEnd"/>
            <w:r w:rsidRPr="00F21BE9">
              <w:rPr>
                <w:sz w:val="28"/>
                <w:szCs w:val="28"/>
              </w:rPr>
              <w:t xml:space="preserve"> – врач-анестезиолог-реаниматолог отделения анестезиологии-реанимации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Подпорожская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Лапин Игорь Геннадьевич – командир отделения 56 пожарной части общества с ограниченной ответственностью "Пожарно-спасательная служба 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Лаштабег</w:t>
            </w:r>
            <w:proofErr w:type="spellEnd"/>
            <w:r w:rsidRPr="00F21BE9">
              <w:rPr>
                <w:sz w:val="28"/>
                <w:szCs w:val="28"/>
              </w:rPr>
              <w:t xml:space="preserve"> Марина Витальевна – преподаватель муниципального бюджетного учреждения дополнительного образования "Детская школа искусств им. И.О. Дунаевского" (муниципальное образование Всеволожский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Лёвина Людмила Владимировна – заведующий сектором музея государственного бюджетного учреждения культуры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Староладожский</w:t>
            </w:r>
            <w:proofErr w:type="spellEnd"/>
            <w:r w:rsidRPr="00F21BE9">
              <w:rPr>
                <w:sz w:val="28"/>
                <w:szCs w:val="28"/>
              </w:rPr>
              <w:t xml:space="preserve"> историко-архитектурный и археологический музей-заповедник"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lastRenderedPageBreak/>
              <w:t>Ломник</w:t>
            </w:r>
            <w:proofErr w:type="spellEnd"/>
            <w:r w:rsidRPr="00F21BE9">
              <w:rPr>
                <w:sz w:val="28"/>
                <w:szCs w:val="28"/>
              </w:rPr>
              <w:t xml:space="preserve"> Екатерина Александровна – главный специалист сектора социального обслуживания Ленинградского областного государственного казенного учреждения "Центр социальной защиты населения" филиал в Кировском районе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Максимов Владислав Геннадьевич – оперативный дежурный общества с ограниченной ответственностью "Пожарно-спасательная служба 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Метелев</w:t>
            </w:r>
            <w:proofErr w:type="spellEnd"/>
            <w:r w:rsidRPr="00F21BE9">
              <w:rPr>
                <w:sz w:val="28"/>
                <w:szCs w:val="28"/>
              </w:rPr>
              <w:t xml:space="preserve"> Николай Иванович – пенсионер, председатель Совета ветеранов первичной профсоюзной организации ФГУП "НИТИ им. А.П. Александрова" Российского профессионального союза работников атомной энергетики и промышленности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Молошникова Светлана Михайловна – главный специалист отдела анализа и прогнозирования доходов департамента бюджетной политики Комитета финансов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Морозова Елизавета Сергеевна – воспитатель муниципального дошкольного образовательного учреждения "Детский сад Улыбка" (муниципальное образование Тихвинский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Мурашов Михаил Васильевич – слесарь-ремонтник 6 разряда цеха соды и поташа акционерного общества "</w:t>
            </w:r>
            <w:proofErr w:type="spellStart"/>
            <w:r w:rsidRPr="00F21BE9">
              <w:rPr>
                <w:sz w:val="28"/>
                <w:szCs w:val="28"/>
              </w:rPr>
              <w:t>Пикалёвская</w:t>
            </w:r>
            <w:proofErr w:type="spellEnd"/>
            <w:r w:rsidRPr="00F21BE9">
              <w:rPr>
                <w:sz w:val="28"/>
                <w:szCs w:val="28"/>
              </w:rPr>
              <w:t xml:space="preserve"> сода"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Бокситогорский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proofErr w:type="spellStart"/>
            <w:r w:rsidRPr="00F21BE9">
              <w:rPr>
                <w:sz w:val="28"/>
                <w:szCs w:val="28"/>
              </w:rPr>
              <w:t>Олкконен</w:t>
            </w:r>
            <w:proofErr w:type="spellEnd"/>
            <w:r w:rsidRPr="00F21BE9">
              <w:rPr>
                <w:sz w:val="28"/>
                <w:szCs w:val="28"/>
              </w:rPr>
              <w:t xml:space="preserve"> Анатолий Павлович – подсобный рабочий подразделения благоустройства муниципального бюджетного учреждения "Благоустройство, обслуживание и содержание территории" муниципального образования "Кировск" Кировского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Орлова Вера Юрьевна – председатель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Новоладожской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организации Ленинградской областной организации Общероссийской общественной организации "Всероссийское общество инвалидов"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Пименова Ирина Васильевна – преподаватель по классу фортепиано муниципального учреждения дополнительного образования "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Приозерская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детская школа искусств"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Пирогов Андрей Владимирович – начальник отдельного поста 54 пожарной части общества с ограниченной ответственностью "Пожарно-спасательная служба – 11 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Позднякова Надежда Германовна – генеральный директор акционерного общества "Племенной завод "</w:t>
            </w:r>
            <w:proofErr w:type="spellStart"/>
            <w:r w:rsidRPr="00F21BE9">
              <w:rPr>
                <w:sz w:val="28"/>
                <w:szCs w:val="28"/>
              </w:rPr>
              <w:t>Гомонтово</w:t>
            </w:r>
            <w:proofErr w:type="spellEnd"/>
            <w:r w:rsidRPr="00F21BE9">
              <w:rPr>
                <w:sz w:val="28"/>
                <w:szCs w:val="28"/>
              </w:rPr>
              <w:t xml:space="preserve">" (муниципальное образование </w:t>
            </w:r>
            <w:proofErr w:type="spellStart"/>
            <w:r w:rsidRPr="00F21BE9">
              <w:rPr>
                <w:sz w:val="28"/>
                <w:szCs w:val="28"/>
              </w:rPr>
              <w:t>Волосовский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Полянская Кристина Ивановна – мастер тарного участка отдела снабжения и сбыта акционерного общества "ПРИБОРОСТРОИТЕЛЬ" (муниципальное образование Выборгский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Помадовская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Надежда Владиславовна – главный специалист (архивист) архивного отдела администрации муниципального образования "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район"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Решетникова Жанна Владимировна – преподаватель-организатор основ безопасности и защиты Родины муниципального бюджетного общеобразовательного учреждения "Средняя общеобразовательная школа "Никольский центр образования № 2" (муниципальное образование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Рюмина Ирина Владимировна – старший специалист 1 разряда Кировского отдела Управления Федеральной службы государственной регистрации, кадастра и картографии по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Савинкова Наталья Юрьевна – главный бухгалтер акционерного общества "ПРИБОРОСТРОИТЕЛЬ" (муниципальное образование Выборгский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Савченко Ирина </w:t>
            </w:r>
            <w:proofErr w:type="spellStart"/>
            <w:r w:rsidRPr="00F21BE9">
              <w:rPr>
                <w:sz w:val="28"/>
                <w:szCs w:val="28"/>
              </w:rPr>
              <w:t>Эриковна</w:t>
            </w:r>
            <w:proofErr w:type="spellEnd"/>
            <w:r w:rsidRPr="00F21BE9">
              <w:rPr>
                <w:sz w:val="28"/>
                <w:szCs w:val="28"/>
              </w:rPr>
              <w:t xml:space="preserve"> – руководитель клубного формирования муниципального бюджетного учреждения "Центр культуры, досуга и творчества города Коммунара" (муниципальное образование Гатчинский муниципальный округ)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Синякин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Евгений Леонидович – инженер по землеустройству муниципального казенного учреждения "Центр реализации полномочий и обеспечения деятельности МО Аннинское городское поселение" (муниципальное образование Ломоносовский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Смирнова Елена Евгеньевна – биолог клинико-диагностической лаборатории государственного бюджетного учреждения здравоохранения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Волосовская</w:t>
            </w:r>
            <w:proofErr w:type="spellEnd"/>
            <w:r w:rsidRPr="00F21BE9">
              <w:rPr>
                <w:sz w:val="28"/>
                <w:szCs w:val="28"/>
              </w:rPr>
              <w:t xml:space="preserve"> межрайонная больница"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 xml:space="preserve">Соколов Владимир Иванович – пенсионер, член </w:t>
            </w:r>
            <w:proofErr w:type="spellStart"/>
            <w:r w:rsidRPr="00F21BE9">
              <w:rPr>
                <w:sz w:val="28"/>
                <w:szCs w:val="28"/>
              </w:rPr>
              <w:t>Бокситогорской</w:t>
            </w:r>
            <w:proofErr w:type="spellEnd"/>
            <w:r w:rsidRPr="00F21BE9">
              <w:rPr>
                <w:sz w:val="28"/>
                <w:szCs w:val="28"/>
              </w:rPr>
              <w:t xml:space="preserve"> общественной организации ветеранов (пенсионеров) "Металлург-1"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Степина Светлана Валерьевна – начальник отдела кадров государственного бюджетного учреждения культуры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Староладожский</w:t>
            </w:r>
            <w:proofErr w:type="spellEnd"/>
            <w:r w:rsidRPr="00F21BE9">
              <w:rPr>
                <w:sz w:val="28"/>
                <w:szCs w:val="28"/>
              </w:rPr>
              <w:t xml:space="preserve"> историко-архитектурный и археологический музей-заповедник"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Танков Сергей Владимирович – глава администрации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Ромашкинского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Приозерского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Тишкевич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Павел Степанович – начальник участка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пароводогрейных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 водогрейных котельных общества с ограниченной ответственностью "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Энерго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-Ресурс"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Томилин Валерий Леонтьевич – музыкальный руководитель на общественных началах муниципального казенного учреждения культуры "Городской досуговый центр "Родник" (муниципальное образование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Удалов Михаил Юрьевич – художник-фотограф отдела фондов государственного бюджетного учреждения культуры Ленинградской области "</w:t>
            </w:r>
            <w:proofErr w:type="spellStart"/>
            <w:r w:rsidRPr="00F21BE9">
              <w:rPr>
                <w:sz w:val="28"/>
                <w:szCs w:val="28"/>
              </w:rPr>
              <w:t>Староладожский</w:t>
            </w:r>
            <w:proofErr w:type="spellEnd"/>
            <w:r w:rsidRPr="00F21BE9">
              <w:rPr>
                <w:sz w:val="28"/>
                <w:szCs w:val="28"/>
              </w:rPr>
              <w:t xml:space="preserve"> историко-архитектурный и археологический музей-заповедник"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lastRenderedPageBreak/>
              <w:t>Флотский Вячеслав Иванович – командир отделения 55 пожарной части общества с ограниченной ответственностью "Пожарно-спасательная служба – 11 отряд"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Фролкина Нина Григорьевна – помощник депутата Законодательного собрания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Худякова Нина Игоревна – ведущий специалист отдела закупок – контрактной службы Администрации муниципального образования "</w:t>
            </w:r>
            <w:proofErr w:type="spellStart"/>
            <w:r w:rsidRPr="00F21BE9">
              <w:rPr>
                <w:sz w:val="28"/>
                <w:szCs w:val="28"/>
              </w:rPr>
              <w:t>Подпорожский</w:t>
            </w:r>
            <w:proofErr w:type="spellEnd"/>
            <w:r w:rsidRPr="00F21BE9">
              <w:rPr>
                <w:sz w:val="28"/>
                <w:szCs w:val="28"/>
              </w:rPr>
              <w:t xml:space="preserve"> муниципальный район Ленинградской области"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Чебанова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Виктория Сергеевна – заведующая художественно-постановочной частью муниципального бюджетного учреждения культуры "Полянский центр культуры и досуга" Полянского сельского поселения Выборгского муниципального района Ленинградской области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Черкасова Ирина Геннадиевна – учитель муниципального общеобразовательного учреждения "Средняя общеобразовательная школа № 9" (муниципальное образование Тихвинский муниципальный район)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pStyle w:val="a5"/>
              <w:ind w:firstLine="0"/>
              <w:rPr>
                <w:sz w:val="28"/>
                <w:szCs w:val="28"/>
              </w:rPr>
            </w:pPr>
            <w:r w:rsidRPr="00F21BE9">
              <w:rPr>
                <w:sz w:val="28"/>
                <w:szCs w:val="28"/>
              </w:rPr>
              <w:t>Шалак Галина Ивановна – пенсионер (муниципальное образование Гатчинский муниципальный округ)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Штанько Павел Анатольевич – настоятель Прихода храма Покрова Пресвятой Богородицы п. Советский</w:t>
            </w:r>
          </w:p>
        </w:tc>
      </w:tr>
      <w:tr w:rsidR="00AE110D" w:rsidRPr="00F21BE9" w:rsidTr="003E385D">
        <w:trPr>
          <w:cantSplit/>
        </w:trPr>
        <w:tc>
          <w:tcPr>
            <w:tcW w:w="9634" w:type="dxa"/>
            <w:shd w:val="clear" w:color="auto" w:fill="auto"/>
          </w:tcPr>
          <w:p w:rsidR="00AE110D" w:rsidRPr="00F21BE9" w:rsidRDefault="00AE110D" w:rsidP="003E38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Шутов Юрий Алексеевич – подполковник в отставке, член </w:t>
            </w:r>
            <w:proofErr w:type="spellStart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Сланцевского</w:t>
            </w:r>
            <w:proofErr w:type="spellEnd"/>
            <w:r w:rsidRPr="00F21B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районного отделения Ленинградского регионального отделения общероссийской общественной организации "Российский Союз ветеранов Афганистана и специальных военных операций", член Союза писателей</w:t>
            </w:r>
          </w:p>
        </w:tc>
      </w:tr>
    </w:tbl>
    <w:p w:rsidR="00AE110D" w:rsidRPr="00C8459C" w:rsidRDefault="00AE110D" w:rsidP="00AE110D">
      <w:pPr>
        <w:pStyle w:val="a5"/>
        <w:ind w:firstLine="0"/>
        <w:rPr>
          <w:sz w:val="28"/>
          <w:szCs w:val="28"/>
        </w:rPr>
      </w:pPr>
    </w:p>
    <w:p w:rsidR="00AE110D" w:rsidRDefault="00AE110D" w:rsidP="00AE110D"/>
    <w:p w:rsidR="00982FAF" w:rsidRDefault="00982FAF">
      <w:bookmarkStart w:id="0" w:name="_GoBack"/>
      <w:bookmarkEnd w:id="0"/>
    </w:p>
    <w:sectPr w:rsidR="00982FAF" w:rsidSect="006A02A5">
      <w:headerReference w:type="default" r:id="rId6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2621" w:rsidRDefault="001E2621">
      <w:pPr>
        <w:spacing w:after="0" w:line="240" w:lineRule="auto"/>
      </w:pPr>
      <w:r>
        <w:separator/>
      </w:r>
    </w:p>
  </w:endnote>
  <w:endnote w:type="continuationSeparator" w:id="0">
    <w:p w:rsidR="001E2621" w:rsidRDefault="001E2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2621" w:rsidRDefault="001E2621">
      <w:pPr>
        <w:spacing w:after="0" w:line="240" w:lineRule="auto"/>
      </w:pPr>
      <w:r>
        <w:separator/>
      </w:r>
    </w:p>
  </w:footnote>
  <w:footnote w:type="continuationSeparator" w:id="0">
    <w:p w:rsidR="001E2621" w:rsidRDefault="001E2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2A5" w:rsidRDefault="00584276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AE110D">
      <w:rPr>
        <w:noProof/>
      </w:rPr>
      <w:t>19</w:t>
    </w:r>
    <w:r>
      <w:fldChar w:fldCharType="end"/>
    </w:r>
  </w:p>
  <w:p w:rsidR="00B5641E" w:rsidRDefault="001E2621" w:rsidP="00B5641E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276"/>
    <w:rsid w:val="001E2621"/>
    <w:rsid w:val="003C24D9"/>
    <w:rsid w:val="00584276"/>
    <w:rsid w:val="00982FAF"/>
    <w:rsid w:val="00AE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8769F-B55B-4BA7-B3FD-DB60F23CD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27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427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842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E110D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E110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6643</Words>
  <Characters>37871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Науменко Дарья Юрьевна</dc:creator>
  <cp:keywords/>
  <dc:description/>
  <cp:lastModifiedBy>Науменко Дарья Юрьевна</cp:lastModifiedBy>
  <cp:revision>2</cp:revision>
  <dcterms:created xsi:type="dcterms:W3CDTF">2026-09-15T10:41:00Z</dcterms:created>
  <dcterms:modified xsi:type="dcterms:W3CDTF">2026-09-25T10:14:00Z</dcterms:modified>
</cp:coreProperties>
</file>